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ascii="仿宋_GB2312" w:hAnsi="仿宋_GB2312" w:eastAsia="仿宋_GB2312" w:cs="仿宋_GB2312"/>
          <w:sz w:val="30"/>
          <w:szCs w:val="30"/>
        </w:rPr>
      </w:pPr>
      <w:r>
        <w:pict>
          <v:shape id="WordArt: Plain Text 3" o:spid="_x0000_s1026" o:spt="136" type="#_x0000_t136" style="position:absolute;left:0pt;margin-left:-8.5pt;margin-top:82.2pt;height:46.8pt;width:432pt;mso-wrap-distance-bottom:0pt;mso-wrap-distance-left:9pt;mso-wrap-distance-right:9pt;mso-wrap-distance-top:0pt;z-index:251660288;mso-width-relative:page;mso-height-relative:page;" fillcolor="#FF0000" filled="t" stroked="t" coordsize="21600,21600">
            <v:path/>
            <v:fill on="t" focussize="0,0"/>
            <v:stroke color="#FF0000" endcap="round"/>
            <v:imagedata o:title=""/>
            <o:lock v:ext="edit"/>
            <v:textpath on="t" fitshape="t" fitpath="t" trim="t" xscale="f" string="囊谦县财政局文件" style="font-family:宋体;font-size:36pt;v-text-align:center;"/>
            <w10:wrap type="square"/>
          </v:shape>
        </w:pict>
      </w:r>
      <w:r>
        <w:pict>
          <v:shape id="WordArt: Plain Text 2" o:spid="_x0000_s1027" o:spt="136" type="#_x0000_t136" style="position:absolute;left:0pt;margin-left:-8.5pt;margin-top:7.8pt;height:68.55pt;width:431.6pt;mso-wrap-distance-bottom:0pt;mso-wrap-distance-left:9pt;mso-wrap-distance-right:9pt;mso-wrap-distance-top:0pt;z-index:-251656192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稗爸︽惭稗︽稻爸︽惩半︽刁拜︽睬邦︽翟罢︽柏﹀" style="font-family:BZDBT;font-size:36pt;font-weight:bold;v-text-align:center;"/>
            <w10:wrap type="square"/>
          </v:shape>
        </w:pict>
      </w:r>
      <w:r>
        <w:t xml:space="preserve">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囊财字【2023】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106</w:t>
      </w:r>
      <w:r>
        <w:rPr>
          <w:rFonts w:hint="eastAsia" w:ascii="仿宋_GB2312" w:hAnsi="仿宋_GB2312" w:eastAsia="仿宋_GB2312" w:cs="仿宋_GB2312"/>
          <w:sz w:val="30"/>
          <w:szCs w:val="30"/>
        </w:rPr>
        <w:t>号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/>
          <w:lang w:bidi="bo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226060</wp:posOffset>
                </wp:positionV>
                <wp:extent cx="5828665" cy="635"/>
                <wp:effectExtent l="0" t="19050" r="635" b="374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8665" cy="635"/>
                        </a:xfrm>
                        <a:prstGeom prst="line">
                          <a:avLst/>
                        </a:prstGeom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6.9pt;margin-top:17.8pt;height:0.05pt;width:458.95pt;z-index:251659264;mso-width-relative:page;mso-height-relative:page;" filled="f" stroked="t" coordsize="21600,21600" o:gfxdata="UEsDBAoAAAAAAIdO4kAAAAAAAAAAAAAAAAAEAAAAZHJzL1BLAwQUAAAACACHTuJA37YcmdsAAAAJ&#10;AQAADwAAAGRycy9kb3ducmV2LnhtbE2PwU7DMBBE70j8g7VIXFDrhNI0CnF6QEICgRC05dCbay9x&#10;1Hgd2W7T/j3uCY47O5p5Uy9PtmdH9KFzJCCfZsCQlNMdtQI26+dJCSxESVr2jlDAGQMsm+urWlba&#10;jfSFx1VsWQqhUEkBJsah4jwog1aGqRuQ0u/HeStjOn3LtZdjCrc9v8+yglvZUWowcsAng2q/OlgB&#10;L3f7Yfx4O7+ut+rbvH96lfNtKcTtTZ49Aot4in9muOAndGgS084dSAfWC5jMZwk9CpjNC2DJUBYP&#10;ObDdRVgAb2r+f0HzC1BLAwQUAAAACACHTuJA6MBGt/UBAADpAwAADgAAAGRycy9lMm9Eb2MueG1s&#10;rVNLjhMxEN0jcQfLe9JJhkShlc4sJoQNgkjAASq2O23JP7k86eQSXACJHaxYsuc2MxyDcncThmGT&#10;Bb1wV9nPz/Wey8vrozXsoCJq7yo+GY05U054qd2+4h/eb54tOMMEToLxTlX8pJBfr54+WbahVFPf&#10;eCNVZETisGxDxZuUQlkUKBplAUc+KEeLtY8WEqVxX8gILbFbU0zH43nR+ihD9EIh0uy6X+QDY7yE&#10;0Ne1Fmrtxa1VLvWsURlIJAkbHZCvumrrWon0tq5RJWYqTkpTN9IhFO/yWKyWUO4jhEaLoQS4pIRH&#10;mixoR4eeqdaQgN1G/Q+V1SJ69HUaCW+LXkjnCKmYjB95866BoDotZDWGs+n4/2jFm8M2Mi2pEzhz&#10;YOnC7z99v/v45eePzzTef/vKJtmkNmBJ2Bu3jUOGYRuz4mMdbf6TFnbsjD2djVXHxARNzhbTxXw+&#10;40zQ2vxqlhmLP1tDxPRKectyUHGjXVYNJRxeY+qhvyF52jjWVvzq+YtpZgTqwZrunkIbSAe6fbcZ&#10;vdFyo43JWzDudzcmsgNQH2w2Y/qGGv6C5VPWgE2P65YyDMpGgXzpJEunQA45ehg812CV5Mwoekc5&#10;6pAJtLkESfKNy9Sq69JBaLa5NzZHOy9Pnd9FzqgDOteGbs0t9jCn+OELXf0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37YcmdsAAAAJAQAADwAAAAAAAAABACAAAAAiAAAAZHJzL2Rvd25yZXYueG1s&#10;UEsBAhQAFAAAAAgAh07iQOjARrf1AQAA6QMAAA4AAAAAAAAAAQAgAAAAKgEAAGRycy9lMm9Eb2Mu&#10;eG1sUEsFBgAAAAAGAAYAWQEAAJEFAAAAAA==&#10;">
                <v:fill on="f" focussize="0,0"/>
                <v:stroke weight="2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楷体" w:hAnsi="楷体" w:eastAsia="楷体" w:cs="Arial"/>
          <w:bCs/>
          <w:color w:val="000000"/>
          <w:sz w:val="32"/>
          <w:szCs w:val="32"/>
        </w:rPr>
        <w:t xml:space="preserve">                                    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关于建议成立2023年度财政综合预算</w:t>
      </w:r>
    </w:p>
    <w:p>
      <w:pPr>
        <w:spacing w:line="700" w:lineRule="exact"/>
        <w:jc w:val="center"/>
        <w:rPr>
          <w:rFonts w:hint="eastAsia" w:ascii="黑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及专项资金绩效评价领导小组的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通知</w:t>
      </w:r>
    </w:p>
    <w:p>
      <w:pPr>
        <w:spacing w:line="58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财政局各科室、审计局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8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科学、公正地评价财政资金使用绩效，我局建议成立囊谦县2023年度财政综合预算及专项资金绩效评价领导小组，领导小组名单如下：</w:t>
      </w:r>
    </w:p>
    <w:p>
      <w:pPr>
        <w:spacing w:line="58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  长：乔 世 安（囊谦县财政局局长）</w:t>
      </w:r>
    </w:p>
    <w:p>
      <w:pPr>
        <w:spacing w:line="58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副组长：才仁多杰（囊谦县审计局局长）</w:t>
      </w:r>
    </w:p>
    <w:p>
      <w:pPr>
        <w:spacing w:line="58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布 才 仁（囊谦县财政局副局长）    </w:t>
      </w: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成  员：桑丁旺加（囊谦县财政局绩效监督室科员）</w:t>
      </w: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董 占 花（</w:t>
      </w:r>
      <w:bookmarkStart w:id="0" w:name="_Hlk152265674"/>
      <w:r>
        <w:rPr>
          <w:rFonts w:hint="eastAsia" w:ascii="仿宋" w:hAnsi="仿宋" w:eastAsia="仿宋" w:cs="仿宋"/>
          <w:sz w:val="32"/>
          <w:szCs w:val="32"/>
        </w:rPr>
        <w:t>囊谦县财政局绩效监督室科员</w:t>
      </w:r>
      <w:bookmarkEnd w:id="0"/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才仁央宗（囊谦县财政局绩效监督室科员）</w:t>
      </w:r>
    </w:p>
    <w:p>
      <w:pPr>
        <w:ind w:firstLine="1280" w:firstLineChars="4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陈 雁 春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（囊谦县审计局副主任科员）</w:t>
      </w:r>
    </w:p>
    <w:p>
      <w:pPr>
        <w:spacing w:line="580" w:lineRule="exac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领导小组办公室设在囊谦县财政局，由布才仁同志兼任办公室主任，由董占花同志兼任办公室副主任。</w:t>
      </w:r>
    </w:p>
    <w:p>
      <w:pPr>
        <w:spacing w:line="580" w:lineRule="exac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联系电话：0976－8871064</w:t>
      </w:r>
    </w:p>
    <w:p>
      <w:pPr>
        <w:spacing w:line="580" w:lineRule="exac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 系 人：董占花</w:t>
      </w:r>
    </w:p>
    <w:p>
      <w:pPr>
        <w:spacing w:line="580" w:lineRule="exact"/>
        <w:ind w:firstLine="5440" w:firstLineChars="1700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ind w:firstLine="5440" w:firstLineChars="1700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ind w:firstLine="5440" w:firstLineChars="1700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ind w:firstLine="5440" w:firstLineChars="1700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ind w:firstLine="5440" w:firstLineChars="1700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ind w:firstLine="5440" w:firstLineChars="1700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ind w:firstLine="5440" w:firstLineChars="1700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ind w:firstLine="5440" w:firstLineChars="1700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ind w:firstLine="5440" w:firstLineChars="1700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ind w:firstLine="5440" w:firstLineChars="1700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ind w:firstLine="5440" w:firstLineChars="1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囊谦县财政局</w:t>
      </w:r>
    </w:p>
    <w:p>
      <w:pPr>
        <w:spacing w:line="580" w:lineRule="exact"/>
        <w:ind w:firstLine="5280" w:firstLineChars="165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580" w:lineRule="exact"/>
        <w:ind w:firstLine="645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spacing w:line="580" w:lineRule="exact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spacing w:line="580" w:lineRule="exact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spacing w:line="580" w:lineRule="exac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       </w:t>
      </w:r>
    </w:p>
    <w:p>
      <w:pPr>
        <w:pBdr>
          <w:bottom w:val="single" w:color="auto" w:sz="6" w:space="1"/>
          <w:between w:val="single" w:color="auto" w:sz="6" w:space="1"/>
        </w:pBdr>
        <w:spacing w:line="58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囊谦县财政局     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2023年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bookmarkStart w:id="1" w:name="_GoBack"/>
      <w:bookmarkEnd w:id="1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日印发   </w:t>
      </w: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责任编校：董占花                存档共印（75）份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微软雅黑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YWNlMTIxODQzZjBjMWQ0NTgzYjk0ZWQ0MzkwNGIifQ=="/>
  </w:docVars>
  <w:rsids>
    <w:rsidRoot w:val="00823B99"/>
    <w:rsid w:val="00093F4A"/>
    <w:rsid w:val="00095702"/>
    <w:rsid w:val="000B4794"/>
    <w:rsid w:val="000B47A1"/>
    <w:rsid w:val="000F74FD"/>
    <w:rsid w:val="001D704A"/>
    <w:rsid w:val="00216E19"/>
    <w:rsid w:val="002319F9"/>
    <w:rsid w:val="00233404"/>
    <w:rsid w:val="002413FC"/>
    <w:rsid w:val="00264F83"/>
    <w:rsid w:val="002C10C3"/>
    <w:rsid w:val="003035BA"/>
    <w:rsid w:val="00337FE4"/>
    <w:rsid w:val="00351CDA"/>
    <w:rsid w:val="003A45A6"/>
    <w:rsid w:val="003D7747"/>
    <w:rsid w:val="00402D78"/>
    <w:rsid w:val="004066AC"/>
    <w:rsid w:val="0046320E"/>
    <w:rsid w:val="004D616E"/>
    <w:rsid w:val="004E142A"/>
    <w:rsid w:val="00533B36"/>
    <w:rsid w:val="005433B7"/>
    <w:rsid w:val="0055152E"/>
    <w:rsid w:val="005660BF"/>
    <w:rsid w:val="005E457B"/>
    <w:rsid w:val="005F458C"/>
    <w:rsid w:val="00660F09"/>
    <w:rsid w:val="00674D41"/>
    <w:rsid w:val="00690BFE"/>
    <w:rsid w:val="006B677E"/>
    <w:rsid w:val="006E0691"/>
    <w:rsid w:val="00703408"/>
    <w:rsid w:val="00721B93"/>
    <w:rsid w:val="007B42E0"/>
    <w:rsid w:val="00823B99"/>
    <w:rsid w:val="008742C7"/>
    <w:rsid w:val="00915665"/>
    <w:rsid w:val="00974618"/>
    <w:rsid w:val="009B4AE4"/>
    <w:rsid w:val="009C5B97"/>
    <w:rsid w:val="009E35B5"/>
    <w:rsid w:val="00A0211B"/>
    <w:rsid w:val="00A51161"/>
    <w:rsid w:val="00B202D5"/>
    <w:rsid w:val="00B711F0"/>
    <w:rsid w:val="00B8290B"/>
    <w:rsid w:val="00BA7B54"/>
    <w:rsid w:val="00BB28F8"/>
    <w:rsid w:val="00BF780C"/>
    <w:rsid w:val="00C135F4"/>
    <w:rsid w:val="00C24D16"/>
    <w:rsid w:val="00C72E11"/>
    <w:rsid w:val="00CB70F3"/>
    <w:rsid w:val="00CD3330"/>
    <w:rsid w:val="00CE7735"/>
    <w:rsid w:val="00D02A26"/>
    <w:rsid w:val="00D0306C"/>
    <w:rsid w:val="00D050EA"/>
    <w:rsid w:val="00D063D0"/>
    <w:rsid w:val="00D2198A"/>
    <w:rsid w:val="00D62DE2"/>
    <w:rsid w:val="00D9518F"/>
    <w:rsid w:val="00DB1884"/>
    <w:rsid w:val="00DF64FE"/>
    <w:rsid w:val="00E03557"/>
    <w:rsid w:val="00E04D14"/>
    <w:rsid w:val="00E0674C"/>
    <w:rsid w:val="00E104F2"/>
    <w:rsid w:val="00E474A7"/>
    <w:rsid w:val="00E930A2"/>
    <w:rsid w:val="00EA5C12"/>
    <w:rsid w:val="00F2683C"/>
    <w:rsid w:val="00F81749"/>
    <w:rsid w:val="00FF20C7"/>
    <w:rsid w:val="018A2788"/>
    <w:rsid w:val="01DC282E"/>
    <w:rsid w:val="02366D5D"/>
    <w:rsid w:val="028658E9"/>
    <w:rsid w:val="02BA02B5"/>
    <w:rsid w:val="03A10C41"/>
    <w:rsid w:val="03C22CD8"/>
    <w:rsid w:val="03C90004"/>
    <w:rsid w:val="04821DEE"/>
    <w:rsid w:val="04DF2BBC"/>
    <w:rsid w:val="050F2FB1"/>
    <w:rsid w:val="05BD1DAC"/>
    <w:rsid w:val="068843B3"/>
    <w:rsid w:val="07216961"/>
    <w:rsid w:val="072E1CA9"/>
    <w:rsid w:val="084E427D"/>
    <w:rsid w:val="08A026E1"/>
    <w:rsid w:val="090E2C63"/>
    <w:rsid w:val="091415DE"/>
    <w:rsid w:val="0A7A4A90"/>
    <w:rsid w:val="0B2959FA"/>
    <w:rsid w:val="0BD70875"/>
    <w:rsid w:val="0C8F07FA"/>
    <w:rsid w:val="0CAE7F68"/>
    <w:rsid w:val="0CC0190D"/>
    <w:rsid w:val="0D795FB1"/>
    <w:rsid w:val="0DF82D86"/>
    <w:rsid w:val="0E083EB1"/>
    <w:rsid w:val="10364B3D"/>
    <w:rsid w:val="126A5D4F"/>
    <w:rsid w:val="12A71EAC"/>
    <w:rsid w:val="12CC0B2A"/>
    <w:rsid w:val="12CF61DD"/>
    <w:rsid w:val="13C67A9D"/>
    <w:rsid w:val="15DA01A7"/>
    <w:rsid w:val="16342467"/>
    <w:rsid w:val="165C76DA"/>
    <w:rsid w:val="16782CE6"/>
    <w:rsid w:val="16BC0A6F"/>
    <w:rsid w:val="17D4276C"/>
    <w:rsid w:val="17EA7844"/>
    <w:rsid w:val="182F4AE4"/>
    <w:rsid w:val="18B872B3"/>
    <w:rsid w:val="19737E68"/>
    <w:rsid w:val="1A30782C"/>
    <w:rsid w:val="1B5613C3"/>
    <w:rsid w:val="1C1F4C03"/>
    <w:rsid w:val="1C7F328F"/>
    <w:rsid w:val="1D612BEA"/>
    <w:rsid w:val="1DFE3B8D"/>
    <w:rsid w:val="1F980E55"/>
    <w:rsid w:val="20754434"/>
    <w:rsid w:val="208E1250"/>
    <w:rsid w:val="20BC69D6"/>
    <w:rsid w:val="20C207AF"/>
    <w:rsid w:val="20F56115"/>
    <w:rsid w:val="21823817"/>
    <w:rsid w:val="220F3BF6"/>
    <w:rsid w:val="23654CCB"/>
    <w:rsid w:val="237C36CD"/>
    <w:rsid w:val="2477692B"/>
    <w:rsid w:val="28260EEE"/>
    <w:rsid w:val="29A858FB"/>
    <w:rsid w:val="2B7C3108"/>
    <w:rsid w:val="2BFC53F3"/>
    <w:rsid w:val="2CE26F1A"/>
    <w:rsid w:val="2CF25EF2"/>
    <w:rsid w:val="2E4B1356"/>
    <w:rsid w:val="2EBA73F3"/>
    <w:rsid w:val="2EC5278A"/>
    <w:rsid w:val="2F8467BF"/>
    <w:rsid w:val="2FC721C5"/>
    <w:rsid w:val="2FCA4472"/>
    <w:rsid w:val="3076247C"/>
    <w:rsid w:val="31ED406D"/>
    <w:rsid w:val="32B5213E"/>
    <w:rsid w:val="341304CC"/>
    <w:rsid w:val="34242F65"/>
    <w:rsid w:val="343A1E43"/>
    <w:rsid w:val="34AA3299"/>
    <w:rsid w:val="357D3FB6"/>
    <w:rsid w:val="35D67D15"/>
    <w:rsid w:val="35E26D6D"/>
    <w:rsid w:val="360D3D31"/>
    <w:rsid w:val="36120917"/>
    <w:rsid w:val="38ED016C"/>
    <w:rsid w:val="398C0DDE"/>
    <w:rsid w:val="3A1051EE"/>
    <w:rsid w:val="3B2007A8"/>
    <w:rsid w:val="3BB91484"/>
    <w:rsid w:val="3BDE2799"/>
    <w:rsid w:val="3D1C45C2"/>
    <w:rsid w:val="3DD65997"/>
    <w:rsid w:val="3E5A5C63"/>
    <w:rsid w:val="3F2A436D"/>
    <w:rsid w:val="3FB67AFD"/>
    <w:rsid w:val="41085F56"/>
    <w:rsid w:val="43691C8E"/>
    <w:rsid w:val="43957D7D"/>
    <w:rsid w:val="43BB429B"/>
    <w:rsid w:val="43E25B12"/>
    <w:rsid w:val="43F65CC6"/>
    <w:rsid w:val="4423730C"/>
    <w:rsid w:val="44C24CD2"/>
    <w:rsid w:val="469A1089"/>
    <w:rsid w:val="481A5CC7"/>
    <w:rsid w:val="48421267"/>
    <w:rsid w:val="494B73F1"/>
    <w:rsid w:val="49561B9E"/>
    <w:rsid w:val="4A5328D2"/>
    <w:rsid w:val="4AE65AAD"/>
    <w:rsid w:val="4B5A0210"/>
    <w:rsid w:val="4B704458"/>
    <w:rsid w:val="4C242C7F"/>
    <w:rsid w:val="4D0530D5"/>
    <w:rsid w:val="4D4F4270"/>
    <w:rsid w:val="4E0108F0"/>
    <w:rsid w:val="4E2F1750"/>
    <w:rsid w:val="4E8D648B"/>
    <w:rsid w:val="4EEC590D"/>
    <w:rsid w:val="4F11715C"/>
    <w:rsid w:val="4F611F73"/>
    <w:rsid w:val="4FBA6692"/>
    <w:rsid w:val="4FDC7F91"/>
    <w:rsid w:val="500D629D"/>
    <w:rsid w:val="507F5EF8"/>
    <w:rsid w:val="51A053F8"/>
    <w:rsid w:val="55C26461"/>
    <w:rsid w:val="564E7AB8"/>
    <w:rsid w:val="570E6C83"/>
    <w:rsid w:val="574312DE"/>
    <w:rsid w:val="57CE707B"/>
    <w:rsid w:val="58F901F3"/>
    <w:rsid w:val="59440B96"/>
    <w:rsid w:val="59C63BE6"/>
    <w:rsid w:val="5A483F20"/>
    <w:rsid w:val="5BCC6E11"/>
    <w:rsid w:val="5CE8005D"/>
    <w:rsid w:val="5CFD3A60"/>
    <w:rsid w:val="5E6552D8"/>
    <w:rsid w:val="5EC5489F"/>
    <w:rsid w:val="5F1F7927"/>
    <w:rsid w:val="5F565C93"/>
    <w:rsid w:val="5FBD7BBC"/>
    <w:rsid w:val="6046765C"/>
    <w:rsid w:val="60A42F3F"/>
    <w:rsid w:val="62031A28"/>
    <w:rsid w:val="63CB4895"/>
    <w:rsid w:val="640E65A7"/>
    <w:rsid w:val="64536A50"/>
    <w:rsid w:val="66CE4914"/>
    <w:rsid w:val="67D67BA3"/>
    <w:rsid w:val="6A0B13FB"/>
    <w:rsid w:val="6A981C7E"/>
    <w:rsid w:val="6CE92268"/>
    <w:rsid w:val="6F3102B0"/>
    <w:rsid w:val="709F569D"/>
    <w:rsid w:val="70F24697"/>
    <w:rsid w:val="74711C6A"/>
    <w:rsid w:val="74943F19"/>
    <w:rsid w:val="74A46A3F"/>
    <w:rsid w:val="75D63AEB"/>
    <w:rsid w:val="76437316"/>
    <w:rsid w:val="765A15C9"/>
    <w:rsid w:val="76C73A23"/>
    <w:rsid w:val="76E618FB"/>
    <w:rsid w:val="7705133E"/>
    <w:rsid w:val="78FF70EC"/>
    <w:rsid w:val="79B3730D"/>
    <w:rsid w:val="7AF82E55"/>
    <w:rsid w:val="7D147173"/>
    <w:rsid w:val="7D760B36"/>
    <w:rsid w:val="7E1F44E0"/>
    <w:rsid w:val="7F10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0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字符"/>
    <w:basedOn w:val="7"/>
    <w:link w:val="3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9">
    <w:name w:val="页脚 字符"/>
    <w:basedOn w:val="7"/>
    <w:link w:val="2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0">
    <w:name w:val="副标题 字符"/>
    <w:basedOn w:val="7"/>
    <w:link w:val="4"/>
    <w:qFormat/>
    <w:uiPriority w:val="0"/>
    <w:rPr>
      <w:rFonts w:ascii="Cambria" w:hAnsi="Cambria" w:eastAsia="宋体" w:cs="Times New Roman"/>
      <w:b/>
      <w:bCs/>
      <w:kern w:val="28"/>
      <w:sz w:val="32"/>
      <w:szCs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528</Characters>
  <Lines>4</Lines>
  <Paragraphs>1</Paragraphs>
  <TotalTime>4</TotalTime>
  <ScaleCrop>false</ScaleCrop>
  <LinksUpToDate>false</LinksUpToDate>
  <CharactersWithSpaces>619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2016-01-08T01:29:00Z</dcterms:created>
  <dc:creator>Administrator</dc:creator>
  <cp:lastModifiedBy>Administrator</cp:lastModifiedBy>
  <cp:lastPrinted>2017-05-11T08:39:00Z</cp:lastPrinted>
  <dcterms:modified xsi:type="dcterms:W3CDTF">2023-12-04T08:55:52Z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567742E5140F4500BF88AD8EE4B61B41_13</vt:lpwstr>
  </property>
</Properties>
</file>